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68D" w:rsidRDefault="00C4668D" w:rsidP="00C4668D">
      <w:pPr>
        <w:pStyle w:val="Standard"/>
        <w:pageBreakBefore/>
        <w:ind w:left="992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26CABC" wp14:editId="483C48E4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Câmara Municipal de Piedade</w:t>
      </w:r>
    </w:p>
    <w:p w:rsidR="00C4668D" w:rsidRDefault="00C4668D" w:rsidP="00C4668D">
      <w:pPr>
        <w:pStyle w:val="Standard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C4668D" w:rsidRDefault="00C4668D" w:rsidP="00C4668D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C4668D" w:rsidRDefault="00C4668D" w:rsidP="00C4668D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C4668D" w:rsidRDefault="00C4668D" w:rsidP="00C4668D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C4668D" w:rsidRDefault="00C4668D" w:rsidP="00C4668D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INDICAÇÃO N°  </w:t>
      </w:r>
      <w:r w:rsidR="004D3DF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154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/2018</w:t>
      </w:r>
    </w:p>
    <w:p w:rsidR="00C4668D" w:rsidRPr="00EB2937" w:rsidRDefault="00C4668D" w:rsidP="00C4668D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29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“Indica a </w:t>
      </w:r>
      <w:r w:rsidR="00EB2937" w:rsidRPr="00EB29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realização de pintura </w:t>
      </w:r>
      <w:r w:rsidR="00EB50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EB2937" w:rsidRPr="00EB29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meio fio e colocação de placas de sinalização </w:t>
      </w:r>
      <w:r w:rsidRPr="00EB29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Rua José Aparecido Martins</w:t>
      </w:r>
      <w:r w:rsidR="004E2A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</w:p>
    <w:p w:rsidR="00C4668D" w:rsidRDefault="00C4668D" w:rsidP="00C4668D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C4668D" w:rsidRPr="004E2A8B" w:rsidRDefault="00C4668D" w:rsidP="00C4668D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C4668D" w:rsidRPr="00EB5052" w:rsidRDefault="00C4668D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</w:pP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Senhor Presidente:</w:t>
      </w:r>
    </w:p>
    <w:p w:rsidR="00C4668D" w:rsidRPr="00EB5052" w:rsidRDefault="00C4668D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</w:pPr>
    </w:p>
    <w:p w:rsidR="004E2A8B" w:rsidRPr="00EB5052" w:rsidRDefault="004E2A8B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</w:pPr>
    </w:p>
    <w:p w:rsidR="00EB5052" w:rsidRPr="00EB5052" w:rsidRDefault="00C4668D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Considerando que as calçadas foram feitas para 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dar 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segurança 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aos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pedestres e não 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para os 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carros estaciona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rem, 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com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o 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vem 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ocorrendo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na Rua José Aparecido Martins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.</w:t>
      </w:r>
      <w:r w:rsidR="00B0055B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                                              .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br/>
        <w:t xml:space="preserve">Considerando que a rua é estreita e </w:t>
      </w:r>
      <w:r w:rsid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com os carros 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estacionados na </w:t>
      </w:r>
      <w:r w:rsidR="00EB2937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rua, dificulta</w:t>
      </w:r>
      <w:r w:rsid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</w:t>
      </w:r>
      <w:r w:rsidR="00EB2937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o tráfego de outros veículos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, conforme fotos em </w:t>
      </w:r>
      <w:proofErr w:type="gramStart"/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anexo.</w:t>
      </w:r>
      <w:r w:rsidR="00B0055B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  </w:t>
      </w:r>
      <w:proofErr w:type="gramEnd"/>
      <w:r w:rsidR="00B0055B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                                      .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                                                          </w:t>
      </w:r>
      <w:r w:rsidR="00EB2937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br/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Indico ao Senhor Prefeito Municipal, obedecidas as formalidades regimentais, que seja </w:t>
      </w:r>
      <w:r w:rsidR="00EB2937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feita a realização de pintura no meio fio e colocação de placas de sinalização, na Rua José Aparecido Martins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.</w:t>
      </w:r>
      <w:r w:rsidR="00EB2937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                                                                                         </w:t>
      </w:r>
      <w:r w:rsidR="00EB2937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br/>
      </w:r>
    </w:p>
    <w:p w:rsidR="00EB2937" w:rsidRDefault="004E2A8B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  <w:r w:rsidRPr="00EB505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  <w:t>J</w:t>
      </w:r>
      <w:r w:rsidR="00C4668D" w:rsidRPr="00EB505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  <w:t>ustificativa:</w:t>
      </w:r>
    </w:p>
    <w:p w:rsidR="00B0055B" w:rsidRPr="00EB5052" w:rsidRDefault="00B0055B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</w:p>
    <w:p w:rsidR="00C4668D" w:rsidRPr="00EB5052" w:rsidRDefault="00C4668D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</w:pP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Fui procurado</w:t>
      </w:r>
      <w:r w:rsidR="00EB2937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pelos 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munícipes</w:t>
      </w:r>
      <w:r w:rsidR="00EB2937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que alegam </w:t>
      </w:r>
      <w:r w:rsidR="00EB5052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essa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situação em que se encontra a rua, visto que os motoristas deixam seus</w:t>
      </w:r>
      <w:r w:rsidR="00EB2937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veículos estacionados 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irregular</w:t>
      </w:r>
      <w:r w:rsidR="00EB5052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mente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nas calçadas</w:t>
      </w:r>
      <w:r w:rsidR="00EB5052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,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causando transtornos para o tráfego e insegurança aos moradores.  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</w:t>
      </w:r>
    </w:p>
    <w:p w:rsidR="00EB5052" w:rsidRPr="00EB5052" w:rsidRDefault="00EB5052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</w:pPr>
    </w:p>
    <w:p w:rsidR="00C4668D" w:rsidRPr="00EB5052" w:rsidRDefault="00C4668D" w:rsidP="00B0055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</w:pP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Plenário Vereador Roberto Rolim da Silva, 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>27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de</w:t>
      </w:r>
      <w:r w:rsidR="004E2A8B"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junho</w:t>
      </w:r>
      <w:r w:rsidRPr="00EB5052"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  <w:t xml:space="preserve"> de 2018.</w:t>
      </w:r>
    </w:p>
    <w:p w:rsidR="00C4668D" w:rsidRDefault="00C4668D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</w:pPr>
    </w:p>
    <w:p w:rsidR="00EB5052" w:rsidRPr="00EB5052" w:rsidRDefault="00EB5052" w:rsidP="00EB505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pt-BR"/>
        </w:rPr>
      </w:pPr>
    </w:p>
    <w:p w:rsidR="00C4668D" w:rsidRPr="00EB5052" w:rsidRDefault="00C4668D" w:rsidP="00EB50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B505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  <w:t>Alex Pinheiro da Silva</w:t>
      </w:r>
      <w:r w:rsidRPr="00EB505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  <w:br/>
      </w:r>
      <w:r w:rsidRPr="00EB5052">
        <w:rPr>
          <w:rFonts w:ascii="Times New Roman" w:hAnsi="Times New Roman" w:cs="Times New Roman"/>
          <w:b/>
          <w:sz w:val="24"/>
          <w:szCs w:val="28"/>
        </w:rPr>
        <w:t>Vereador (PTB)</w:t>
      </w:r>
    </w:p>
    <w:p w:rsidR="0019481D" w:rsidRDefault="004D3DF5" w:rsidP="00EB5052">
      <w:pPr>
        <w:jc w:val="center"/>
      </w:pPr>
    </w:p>
    <w:sectPr w:rsidR="0019481D" w:rsidSect="00C4668D"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97E8F"/>
    <w:multiLevelType w:val="hybridMultilevel"/>
    <w:tmpl w:val="32040CF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8D"/>
    <w:rsid w:val="00205417"/>
    <w:rsid w:val="00215779"/>
    <w:rsid w:val="00334C26"/>
    <w:rsid w:val="004137FB"/>
    <w:rsid w:val="004B1F71"/>
    <w:rsid w:val="004D3DF5"/>
    <w:rsid w:val="004E2A8B"/>
    <w:rsid w:val="00600583"/>
    <w:rsid w:val="00751BA1"/>
    <w:rsid w:val="00B0055B"/>
    <w:rsid w:val="00C4668D"/>
    <w:rsid w:val="00CA17EE"/>
    <w:rsid w:val="00E05C59"/>
    <w:rsid w:val="00EB2937"/>
    <w:rsid w:val="00EB5052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0369"/>
  <w15:chartTrackingRefBased/>
  <w15:docId w15:val="{C11FFDB2-DA38-4F92-84A9-B209C118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6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4668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466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2018-06-26T17:48:00Z</cp:lastPrinted>
  <dcterms:created xsi:type="dcterms:W3CDTF">2018-06-26T16:51:00Z</dcterms:created>
  <dcterms:modified xsi:type="dcterms:W3CDTF">2018-06-29T18:45:00Z</dcterms:modified>
</cp:coreProperties>
</file>